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CD" w:rsidRPr="00147492" w:rsidRDefault="00B7681F">
      <w:pPr>
        <w:rPr>
          <w:b/>
          <w:sz w:val="36"/>
          <w:szCs w:val="36"/>
          <w:lang w:val="es-ES"/>
        </w:rPr>
      </w:pPr>
      <w:r w:rsidRPr="00147492">
        <w:rPr>
          <w:b/>
          <w:sz w:val="36"/>
          <w:szCs w:val="36"/>
          <w:lang w:val="es-ES"/>
        </w:rPr>
        <w:t>EL  PAGÈS  I  LA  FLOR</w:t>
      </w:r>
    </w:p>
    <w:p w:rsidR="00B7681F" w:rsidRDefault="00B7681F">
      <w:pPr>
        <w:rPr>
          <w:lang w:val="es-ES"/>
        </w:rPr>
      </w:pPr>
    </w:p>
    <w:p w:rsidR="00B7681F" w:rsidRPr="00147492" w:rsidRDefault="00B7681F" w:rsidP="0086451D">
      <w:pPr>
        <w:jc w:val="left"/>
      </w:pPr>
      <w:r w:rsidRPr="00147492">
        <w:t xml:space="preserve">Una vegada hi havia un pagès que </w:t>
      </w:r>
      <w:r w:rsidR="00147492" w:rsidRPr="00147492">
        <w:t>vivia</w:t>
      </w:r>
      <w:r w:rsidRPr="00147492">
        <w:t xml:space="preserve"> en una masia i cultivava els seus camps.</w:t>
      </w:r>
    </w:p>
    <w:p w:rsidR="00B7681F" w:rsidRDefault="00B7681F" w:rsidP="0086451D">
      <w:pPr>
        <w:jc w:val="left"/>
      </w:pPr>
    </w:p>
    <w:p w:rsidR="00B7681F" w:rsidRDefault="00B7681F" w:rsidP="0086451D">
      <w:pPr>
        <w:ind w:left="-142" w:firstLine="142"/>
        <w:jc w:val="left"/>
      </w:pPr>
      <w:r>
        <w:t>Un dia, de bon matí, quan el sol a penes havia sortit, es va aixecar del llit, i se’n va anar molt content a comprar unes llavors al</w:t>
      </w:r>
      <w:bookmarkStart w:id="0" w:name="_GoBack"/>
      <w:bookmarkEnd w:id="0"/>
      <w:r>
        <w:t xml:space="preserve"> poble. Les vol</w:t>
      </w:r>
      <w:r w:rsidR="000C0AA1">
        <w:t>ia</w:t>
      </w:r>
      <w:r w:rsidR="00DB32D7">
        <w:t xml:space="preserve"> sembrar en un dels camps que tenia</w:t>
      </w:r>
      <w:r>
        <w:t xml:space="preserve"> al costat de la casa. Camina que caminaràs</w:t>
      </w:r>
      <w:r w:rsidR="00DB32D7">
        <w:t xml:space="preserve"> va</w:t>
      </w:r>
      <w:r>
        <w:t xml:space="preserve"> arriba</w:t>
      </w:r>
      <w:r w:rsidR="00DB32D7">
        <w:t>r</w:t>
      </w:r>
      <w:r>
        <w:t xml:space="preserve"> al poble i</w:t>
      </w:r>
      <w:r w:rsidR="00DB32D7">
        <w:t xml:space="preserve"> va</w:t>
      </w:r>
      <w:r>
        <w:t xml:space="preserve"> compra</w:t>
      </w:r>
      <w:r w:rsidR="00DB32D7">
        <w:t>r</w:t>
      </w:r>
      <w:r>
        <w:t xml:space="preserve"> les llavors, i se’n </w:t>
      </w:r>
      <w:r w:rsidR="00DB32D7">
        <w:t xml:space="preserve">va </w:t>
      </w:r>
      <w:r>
        <w:t>torna</w:t>
      </w:r>
      <w:r w:rsidR="00DB32D7">
        <w:t>r</w:t>
      </w:r>
      <w:r>
        <w:t xml:space="preserve"> cap a casa. </w:t>
      </w:r>
      <w:r w:rsidR="000C0AA1">
        <w:t xml:space="preserve">Les llavors són molt petites i </w:t>
      </w:r>
      <w:r w:rsidR="00DB32D7">
        <w:t>no pesen gaire, per això les podia</w:t>
      </w:r>
      <w:r w:rsidR="000C0AA1">
        <w:t xml:space="preserve"> portar sense cap esforç.</w:t>
      </w:r>
    </w:p>
    <w:p w:rsidR="00B7681F" w:rsidRDefault="00B7681F" w:rsidP="0086451D">
      <w:pPr>
        <w:ind w:left="-142" w:firstLine="142"/>
        <w:jc w:val="left"/>
      </w:pPr>
    </w:p>
    <w:p w:rsidR="00DB32D7" w:rsidRDefault="00DB32D7" w:rsidP="0086451D">
      <w:pPr>
        <w:ind w:left="-142" w:firstLine="142"/>
        <w:jc w:val="left"/>
      </w:pPr>
      <w:r>
        <w:t>(diàleg amb els nens – saps què és una llavor? – n’has vist mai? – són grans o petites? – has vist algun cop com es fa per a sembrar-les?)</w:t>
      </w:r>
    </w:p>
    <w:p w:rsidR="00DB32D7" w:rsidRDefault="00DB32D7" w:rsidP="0086451D">
      <w:pPr>
        <w:ind w:left="-142" w:firstLine="142"/>
        <w:jc w:val="left"/>
      </w:pPr>
    </w:p>
    <w:p w:rsidR="00B7681F" w:rsidRDefault="00B7681F" w:rsidP="0086451D">
      <w:pPr>
        <w:ind w:left="-142" w:firstLine="142"/>
        <w:jc w:val="left"/>
      </w:pPr>
      <w:r>
        <w:t>Aquell mateix dia</w:t>
      </w:r>
      <w:r w:rsidR="00DB32D7">
        <w:t xml:space="preserve"> va</w:t>
      </w:r>
      <w:r>
        <w:t xml:space="preserve"> prepara</w:t>
      </w:r>
      <w:r w:rsidR="00DB32D7">
        <w:t>r</w:t>
      </w:r>
      <w:r>
        <w:t xml:space="preserve"> la terra per poder-les sembrar,</w:t>
      </w:r>
      <w:r w:rsidR="00DB32D7">
        <w:t xml:space="preserve"> va</w:t>
      </w:r>
      <w:r>
        <w:t xml:space="preserve"> agafa</w:t>
      </w:r>
      <w:r w:rsidR="00DB32D7">
        <w:t>r tots els seus estris va</w:t>
      </w:r>
      <w:r>
        <w:t xml:space="preserve"> remou</w:t>
      </w:r>
      <w:r w:rsidR="00DB32D7">
        <w:t>re</w:t>
      </w:r>
      <w:r>
        <w:t xml:space="preserve"> bé la terra, perquè les llavors puguin créixer bé</w:t>
      </w:r>
      <w:r w:rsidR="000C0AA1">
        <w:t>,</w:t>
      </w:r>
      <w:r w:rsidR="00DB32D7">
        <w:t xml:space="preserve"> la va deixar reposar, </w:t>
      </w:r>
      <w:r w:rsidR="006F07AB">
        <w:t xml:space="preserve"> i</w:t>
      </w:r>
      <w:r w:rsidR="00DB32D7">
        <w:t xml:space="preserve"> l’endemà </w:t>
      </w:r>
      <w:r w:rsidR="006F07AB">
        <w:t xml:space="preserve"> les</w:t>
      </w:r>
      <w:r w:rsidR="00DB32D7">
        <w:t xml:space="preserve"> va </w:t>
      </w:r>
      <w:r w:rsidR="006F07AB">
        <w:t xml:space="preserve"> sembra</w:t>
      </w:r>
      <w:r w:rsidR="00DB32D7">
        <w:t>r</w:t>
      </w:r>
      <w:r w:rsidR="006F07AB">
        <w:t xml:space="preserve"> (les va</w:t>
      </w:r>
      <w:r w:rsidR="00DB32D7">
        <w:t xml:space="preserve"> anar</w:t>
      </w:r>
      <w:r w:rsidR="006F07AB">
        <w:t xml:space="preserve"> tirant a dins la terra). El pagès sap molt bé que cal esperar molts dies perquè la planta surti,  creixi i finalment</w:t>
      </w:r>
      <w:r w:rsidR="00DB32D7">
        <w:t xml:space="preserve"> es </w:t>
      </w:r>
      <w:r w:rsidR="006F07AB">
        <w:t xml:space="preserve"> pugui</w:t>
      </w:r>
      <w:r w:rsidR="00DB32D7">
        <w:t>n</w:t>
      </w:r>
      <w:r w:rsidR="006F07AB">
        <w:t xml:space="preserve"> veure les flors. Durant aquest temps, el pagès ha de tenir cura de les llavors que ha sembrat.</w:t>
      </w:r>
    </w:p>
    <w:p w:rsidR="006F07AB" w:rsidRDefault="006F07AB" w:rsidP="0086451D">
      <w:pPr>
        <w:ind w:left="-142" w:firstLine="142"/>
        <w:jc w:val="left"/>
      </w:pPr>
    </w:p>
    <w:p w:rsidR="00DB32D7" w:rsidRDefault="00DB32D7" w:rsidP="0086451D">
      <w:pPr>
        <w:ind w:left="-142" w:firstLine="142"/>
        <w:jc w:val="left"/>
      </w:pPr>
      <w:r>
        <w:t>(podem tornar a parlar amb els nens per esbrinar què saben i què cal explicar millor, amb aquesta mena de preguntes o altres semblants)</w:t>
      </w:r>
    </w:p>
    <w:p w:rsidR="00DB32D7" w:rsidRDefault="00DB32D7" w:rsidP="0086451D">
      <w:pPr>
        <w:ind w:left="-142" w:firstLine="142"/>
        <w:jc w:val="left"/>
      </w:pPr>
    </w:p>
    <w:p w:rsidR="006F07AB" w:rsidRDefault="006F07AB" w:rsidP="0086451D">
      <w:pPr>
        <w:ind w:left="-142" w:firstLine="0"/>
        <w:jc w:val="left"/>
      </w:pPr>
      <w:r>
        <w:t>Sabeu què necessiten les llavors per a germinar i arribar a ser una bonica planta amb les seves flors? Necessiten</w:t>
      </w:r>
      <w:r w:rsidR="00DB32D7">
        <w:t xml:space="preserve"> moltes coses</w:t>
      </w:r>
      <w:r>
        <w:t>: estar molt ben colgades dins de la terra enmig de la foscor, però després també necessiten la llum del sol, les gotes de pluja, o de l’aigua que li tira el pagès quan les rega (si no plou), l’aire....</w:t>
      </w:r>
    </w:p>
    <w:p w:rsidR="006F07AB" w:rsidRDefault="006F07AB" w:rsidP="0086451D">
      <w:pPr>
        <w:ind w:left="-142" w:firstLine="142"/>
        <w:jc w:val="left"/>
      </w:pPr>
    </w:p>
    <w:p w:rsidR="00D70294" w:rsidRDefault="006F07AB" w:rsidP="0086451D">
      <w:pPr>
        <w:ind w:left="-142" w:firstLine="142"/>
        <w:jc w:val="left"/>
      </w:pPr>
      <w:r>
        <w:t xml:space="preserve">El pagès </w:t>
      </w:r>
      <w:r w:rsidR="00DB32D7">
        <w:t xml:space="preserve">va </w:t>
      </w:r>
      <w:r>
        <w:t>cuida</w:t>
      </w:r>
      <w:r w:rsidR="00DB32D7">
        <w:t>r</w:t>
      </w:r>
      <w:r>
        <w:t xml:space="preserve"> les llavors que ha</w:t>
      </w:r>
      <w:r w:rsidR="00DB32D7">
        <w:t>via</w:t>
      </w:r>
      <w:r w:rsidR="00D70294">
        <w:t xml:space="preserve"> sembrat amb molta cura, volia que creixessin i que es fess</w:t>
      </w:r>
      <w:r>
        <w:t>in boniq</w:t>
      </w:r>
      <w:r w:rsidR="00D70294">
        <w:t>ues. Cal</w:t>
      </w:r>
      <w:r>
        <w:t xml:space="preserve"> que faci sol, però també que plogui ( cada cosa al seu temps). </w:t>
      </w:r>
    </w:p>
    <w:p w:rsidR="00D70294" w:rsidRDefault="00D70294" w:rsidP="0086451D">
      <w:pPr>
        <w:ind w:left="0" w:firstLine="0"/>
        <w:jc w:val="left"/>
      </w:pPr>
      <w:r>
        <w:t xml:space="preserve">Cal treure les males herbes a la planta, cal fer fora les erugues.... Cal ésser molt pacient...... </w:t>
      </w:r>
    </w:p>
    <w:p w:rsidR="00D70294" w:rsidRDefault="00D70294" w:rsidP="0086451D">
      <w:pPr>
        <w:ind w:left="-142" w:firstLine="142"/>
        <w:jc w:val="left"/>
      </w:pPr>
    </w:p>
    <w:p w:rsidR="006F07AB" w:rsidRDefault="006F07AB" w:rsidP="0086451D">
      <w:pPr>
        <w:ind w:left="-142" w:firstLine="142"/>
        <w:jc w:val="left"/>
      </w:pPr>
      <w:r>
        <w:t>A poc a poc, el pagès veu que comença a sortir un branquil</w:t>
      </w:r>
      <w:r w:rsidR="00D70294">
        <w:t>ló....</w:t>
      </w:r>
      <w:r>
        <w:t xml:space="preserve"> El pagès espera i espera.... i té paciència... i veu com dia a dia</w:t>
      </w:r>
      <w:r w:rsidR="000C0AA1">
        <w:t>, les petites llavors que havia sembrat es converteixen en plantes precioses.</w:t>
      </w:r>
    </w:p>
    <w:p w:rsidR="000C0AA1" w:rsidRDefault="000C0AA1" w:rsidP="0086451D">
      <w:pPr>
        <w:ind w:left="-142" w:firstLine="142"/>
        <w:jc w:val="left"/>
      </w:pPr>
    </w:p>
    <w:p w:rsidR="000C0AA1" w:rsidRDefault="000C0AA1" w:rsidP="0086451D">
      <w:pPr>
        <w:ind w:left="-142" w:firstLine="142"/>
        <w:jc w:val="left"/>
      </w:pPr>
      <w:r>
        <w:lastRenderedPageBreak/>
        <w:t>El pagès té</w:t>
      </w:r>
      <w:r w:rsidR="00D70294">
        <w:t xml:space="preserve"> molta alegria </w:t>
      </w:r>
      <w:r w:rsidR="00D70294">
        <w:tab/>
        <w:t>quan veu que tots els seus esforços han valgut la pena, i que l’espera ha donat fruit.......Ara pot contemplar en què s’han convertit les petites llavors:en flors de tots els colors que alegren</w:t>
      </w:r>
      <w:r w:rsidR="0037407A">
        <w:t xml:space="preserve"> la vida del pagès i la seva família. I ho celebra, i canta i balla, i crida d’alegria.</w:t>
      </w:r>
    </w:p>
    <w:p w:rsidR="000C0AA1" w:rsidRDefault="000C0AA1" w:rsidP="0086451D">
      <w:pPr>
        <w:ind w:left="-142" w:firstLine="142"/>
        <w:jc w:val="left"/>
      </w:pPr>
    </w:p>
    <w:p w:rsidR="000C0AA1" w:rsidRDefault="000C0AA1" w:rsidP="0086451D">
      <w:pPr>
        <w:ind w:left="-142" w:firstLine="142"/>
        <w:jc w:val="left"/>
      </w:pPr>
      <w:r>
        <w:t>Tots nosaltres també plantarem una llavor (en un test) i l’anirem cuidant fins que en surti la flor, o les flors, si tenim sort  (EXPERIMENT A CLASSE)</w:t>
      </w:r>
    </w:p>
    <w:p w:rsidR="000C0AA1" w:rsidRDefault="000C0AA1" w:rsidP="0086451D">
      <w:pPr>
        <w:ind w:left="-142" w:firstLine="142"/>
        <w:jc w:val="left"/>
      </w:pPr>
    </w:p>
    <w:p w:rsidR="000C0AA1" w:rsidRDefault="000C0AA1" w:rsidP="0086451D">
      <w:pPr>
        <w:ind w:left="-142" w:firstLine="142"/>
        <w:jc w:val="left"/>
      </w:pPr>
      <w:r>
        <w:t>Ho sabrem fer?  Ja us ho contarem</w:t>
      </w:r>
    </w:p>
    <w:p w:rsidR="000C0AA1" w:rsidRDefault="000C0AA1" w:rsidP="0086451D">
      <w:pPr>
        <w:ind w:left="-142" w:firstLine="142"/>
        <w:jc w:val="left"/>
      </w:pPr>
    </w:p>
    <w:p w:rsidR="000C0AA1" w:rsidRDefault="000C0AA1" w:rsidP="0086451D">
      <w:pPr>
        <w:ind w:left="-142" w:firstLine="142"/>
        <w:jc w:val="left"/>
      </w:pPr>
    </w:p>
    <w:p w:rsidR="000C0AA1" w:rsidRDefault="000C0AA1" w:rsidP="0086451D">
      <w:pPr>
        <w:ind w:left="-142" w:firstLine="142"/>
        <w:jc w:val="left"/>
      </w:pPr>
    </w:p>
    <w:p w:rsidR="000C0AA1" w:rsidRPr="00B7681F" w:rsidRDefault="000C0AA1" w:rsidP="0086451D">
      <w:pPr>
        <w:ind w:left="-142" w:firstLine="142"/>
        <w:jc w:val="left"/>
      </w:pPr>
    </w:p>
    <w:sectPr w:rsidR="000C0AA1" w:rsidRPr="00B7681F" w:rsidSect="00E546F7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1D56"/>
    <w:rsid w:val="00081410"/>
    <w:rsid w:val="000C0AA1"/>
    <w:rsid w:val="00147492"/>
    <w:rsid w:val="00194FD8"/>
    <w:rsid w:val="002B063C"/>
    <w:rsid w:val="0037407A"/>
    <w:rsid w:val="006F07AB"/>
    <w:rsid w:val="00781D56"/>
    <w:rsid w:val="0086451D"/>
    <w:rsid w:val="00B7681F"/>
    <w:rsid w:val="00D70294"/>
    <w:rsid w:val="00DB32D7"/>
    <w:rsid w:val="00E546F7"/>
    <w:rsid w:val="00E6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Cases Gallart</dc:creator>
  <cp:keywords/>
  <dc:description/>
  <cp:lastModifiedBy>bsd</cp:lastModifiedBy>
  <cp:revision>5</cp:revision>
  <cp:lastPrinted>2011-04-28T19:16:00Z</cp:lastPrinted>
  <dcterms:created xsi:type="dcterms:W3CDTF">2011-04-26T16:36:00Z</dcterms:created>
  <dcterms:modified xsi:type="dcterms:W3CDTF">2014-05-06T08:53:00Z</dcterms:modified>
</cp:coreProperties>
</file>